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3DD94" w14:textId="538FB7B4" w:rsidR="00DE5E52" w:rsidRDefault="00DE5E52" w:rsidP="00CE378F">
      <w:pPr>
        <w:pStyle w:val="Nzev"/>
        <w:rPr>
          <w:b/>
          <w:sz w:val="24"/>
          <w:szCs w:val="24"/>
        </w:rPr>
      </w:pPr>
    </w:p>
    <w:p w14:paraId="4B8760F6" w14:textId="7AA1CC32" w:rsidR="00937BBC" w:rsidRDefault="00937BBC" w:rsidP="00937BBC"/>
    <w:p w14:paraId="2C23811E" w14:textId="77777777" w:rsidR="00BC574C" w:rsidRPr="00937BBC" w:rsidRDefault="00BC574C" w:rsidP="00937BBC">
      <w:bookmarkStart w:id="0" w:name="_GoBack"/>
      <w:bookmarkEnd w:id="0"/>
    </w:p>
    <w:p w14:paraId="164725CF" w14:textId="77777777" w:rsidR="00E77A4B" w:rsidRPr="00E77A4B" w:rsidRDefault="00E77A4B" w:rsidP="00E77A4B"/>
    <w:p w14:paraId="5169ACA0" w14:textId="6E3BA3B2" w:rsidR="00B7386C" w:rsidRPr="00CE378F" w:rsidRDefault="0074682F" w:rsidP="00CE378F">
      <w:pPr>
        <w:pStyle w:val="Nzev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Č.j.</w:t>
      </w:r>
      <w:proofErr w:type="gramEnd"/>
      <w:r w:rsidR="00764CAD">
        <w:rPr>
          <w:b/>
          <w:sz w:val="24"/>
          <w:szCs w:val="24"/>
        </w:rPr>
        <w:t>1272</w:t>
      </w:r>
      <w:r w:rsidR="00841513">
        <w:rPr>
          <w:b/>
          <w:sz w:val="24"/>
          <w:szCs w:val="24"/>
        </w:rPr>
        <w:t>/</w:t>
      </w:r>
      <w:r w:rsidR="00CD0FD0">
        <w:rPr>
          <w:b/>
          <w:sz w:val="24"/>
          <w:szCs w:val="24"/>
        </w:rPr>
        <w:t>202</w:t>
      </w:r>
      <w:r w:rsidR="002D3F69">
        <w:rPr>
          <w:b/>
          <w:sz w:val="24"/>
          <w:szCs w:val="24"/>
        </w:rPr>
        <w:t>5</w:t>
      </w:r>
      <w:r w:rsidR="00CD0FD0">
        <w:rPr>
          <w:b/>
          <w:sz w:val="24"/>
          <w:szCs w:val="24"/>
        </w:rPr>
        <w:t>/ŠD/</w:t>
      </w:r>
      <w:r w:rsidR="008D2178">
        <w:rPr>
          <w:b/>
          <w:sz w:val="24"/>
          <w:szCs w:val="24"/>
        </w:rPr>
        <w:t>St</w:t>
      </w:r>
    </w:p>
    <w:p w14:paraId="5E106372" w14:textId="7D412FD2" w:rsidR="00A379C5" w:rsidRDefault="00864DDA" w:rsidP="008D2178">
      <w:pPr>
        <w:spacing w:after="0"/>
      </w:pPr>
      <w:r>
        <w:t xml:space="preserve">V Jindřichově </w:t>
      </w:r>
      <w:r w:rsidR="00F50F01">
        <w:t xml:space="preserve">dne </w:t>
      </w:r>
      <w:r w:rsidR="00290D1E">
        <w:t>25</w:t>
      </w:r>
      <w:r w:rsidR="00764CAD">
        <w:t>.</w:t>
      </w:r>
      <w:r w:rsidR="001A72F0">
        <w:t xml:space="preserve"> </w:t>
      </w:r>
      <w:r w:rsidR="00764CAD">
        <w:t>8.</w:t>
      </w:r>
      <w:r w:rsidR="001A72F0">
        <w:t xml:space="preserve"> </w:t>
      </w:r>
      <w:r w:rsidR="00764CAD">
        <w:t>2025</w:t>
      </w:r>
    </w:p>
    <w:p w14:paraId="73FE3238" w14:textId="66C2AEC2" w:rsidR="008D2178" w:rsidRDefault="008D2178" w:rsidP="008D2178">
      <w:pPr>
        <w:spacing w:after="0"/>
      </w:pPr>
      <w:r>
        <w:t>Skartační znak 8.3 skartační lhůta: S/5</w:t>
      </w:r>
    </w:p>
    <w:p w14:paraId="55B73AD1" w14:textId="77777777" w:rsidR="00C35E0F" w:rsidRDefault="00C35E0F" w:rsidP="008D2178">
      <w:pPr>
        <w:spacing w:after="0"/>
      </w:pPr>
    </w:p>
    <w:p w14:paraId="598CB44A" w14:textId="6760000A" w:rsidR="00462F3F" w:rsidRPr="008D2178" w:rsidRDefault="008D2178" w:rsidP="008D2178">
      <w:pPr>
        <w:jc w:val="center"/>
        <w:rPr>
          <w:b/>
          <w:sz w:val="24"/>
          <w:szCs w:val="24"/>
          <w:u w:val="single"/>
        </w:rPr>
      </w:pPr>
      <w:r w:rsidRPr="008D2178">
        <w:rPr>
          <w:b/>
          <w:sz w:val="24"/>
          <w:szCs w:val="24"/>
          <w:u w:val="single"/>
        </w:rPr>
        <w:t>Plán činností ve školní družině v měsíci</w:t>
      </w:r>
      <w:r w:rsidR="00764CAD">
        <w:rPr>
          <w:b/>
          <w:sz w:val="24"/>
          <w:szCs w:val="24"/>
          <w:u w:val="single"/>
        </w:rPr>
        <w:t xml:space="preserve"> září</w:t>
      </w:r>
    </w:p>
    <w:p w14:paraId="05ED545A" w14:textId="09E2A20C" w:rsidR="00F5084A" w:rsidRDefault="00290D1E" w:rsidP="008D2178">
      <w:pPr>
        <w:spacing w:after="0"/>
        <w:rPr>
          <w:b/>
        </w:rPr>
      </w:pPr>
      <w:r>
        <w:rPr>
          <w:b/>
        </w:rPr>
        <w:t>Téma:  SEZNAMUJEME SE</w:t>
      </w:r>
    </w:p>
    <w:p w14:paraId="531F3434" w14:textId="77777777" w:rsidR="00290D1E" w:rsidRDefault="00290D1E" w:rsidP="008D2178">
      <w:pPr>
        <w:spacing w:after="0"/>
        <w:rPr>
          <w:b/>
        </w:rPr>
      </w:pPr>
    </w:p>
    <w:p w14:paraId="35BCB64D" w14:textId="7947D5A6" w:rsidR="00910694" w:rsidRDefault="008D2178" w:rsidP="008D2178">
      <w:pPr>
        <w:spacing w:after="0"/>
      </w:pPr>
      <w:r>
        <w:rPr>
          <w:b/>
        </w:rPr>
        <w:t>Činnosti:</w:t>
      </w:r>
      <w:r w:rsidR="00910694">
        <w:rPr>
          <w:b/>
        </w:rPr>
        <w:t xml:space="preserve">   </w:t>
      </w:r>
      <w:r w:rsidR="00630465">
        <w:rPr>
          <w:b/>
        </w:rPr>
        <w:t xml:space="preserve"> </w:t>
      </w:r>
      <w:r w:rsidR="00290D1E">
        <w:rPr>
          <w:b/>
        </w:rPr>
        <w:t xml:space="preserve"> </w:t>
      </w:r>
      <w:r w:rsidR="00290D1E">
        <w:t xml:space="preserve">Seznámení s řádem ŠD </w:t>
      </w:r>
      <w:r w:rsidR="00DF7481">
        <w:t xml:space="preserve">a poučení o bezpečnosti ve </w:t>
      </w:r>
      <w:proofErr w:type="spellStart"/>
      <w:r w:rsidR="00DF7481">
        <w:t>šk</w:t>
      </w:r>
      <w:proofErr w:type="spellEnd"/>
      <w:r w:rsidR="00DF7481">
        <w:t>. r</w:t>
      </w:r>
      <w:r w:rsidR="00290D1E">
        <w:t>oce 2O25/202</w:t>
      </w:r>
      <w:r w:rsidR="00910694">
        <w:t>6</w:t>
      </w:r>
    </w:p>
    <w:p w14:paraId="21C00388" w14:textId="235AEA07" w:rsidR="00910694" w:rsidRDefault="00910694" w:rsidP="007B2DA7">
      <w:pPr>
        <w:tabs>
          <w:tab w:val="right" w:pos="9072"/>
        </w:tabs>
        <w:spacing w:after="0"/>
      </w:pPr>
      <w:r>
        <w:t xml:space="preserve">                    „Naše pravidla“ – seznámení s pravidly ve ŠD</w:t>
      </w:r>
      <w:r w:rsidR="007B2DA7">
        <w:tab/>
      </w:r>
    </w:p>
    <w:p w14:paraId="10D57388" w14:textId="242090F6" w:rsidR="00910694" w:rsidRDefault="00910694" w:rsidP="008D2178">
      <w:pPr>
        <w:spacing w:after="0"/>
      </w:pPr>
      <w:r>
        <w:t xml:space="preserve">                     Seznámení s budovou ŠD, ZŠ, zahradou a hřištěm u ŠD</w:t>
      </w:r>
    </w:p>
    <w:p w14:paraId="1065EC3C" w14:textId="5FAD06B7" w:rsidR="00910694" w:rsidRDefault="00910694" w:rsidP="008D2178">
      <w:pPr>
        <w:spacing w:after="0"/>
      </w:pPr>
      <w:r>
        <w:t xml:space="preserve">                     Seznámení se školní jídelnou a s chová</w:t>
      </w:r>
      <w:r w:rsidR="00DF7481">
        <w:t xml:space="preserve">ním ve </w:t>
      </w:r>
      <w:proofErr w:type="spellStart"/>
      <w:r w:rsidR="00DF7481">
        <w:t>šk</w:t>
      </w:r>
      <w:proofErr w:type="spellEnd"/>
      <w:r w:rsidR="00DF7481">
        <w:t>. j</w:t>
      </w:r>
      <w:r>
        <w:t>ídelně</w:t>
      </w:r>
    </w:p>
    <w:p w14:paraId="2F2D1147" w14:textId="76462927" w:rsidR="004B5337" w:rsidRDefault="00910694" w:rsidP="008D2178">
      <w:pPr>
        <w:spacing w:after="0"/>
      </w:pPr>
      <w:r>
        <w:t xml:space="preserve">                     Seznámení s v</w:t>
      </w:r>
      <w:r w:rsidR="004B5337">
        <w:t>ýznamnými budovami v okolí školy</w:t>
      </w:r>
    </w:p>
    <w:p w14:paraId="7F9F34C7" w14:textId="52A540DE" w:rsidR="008D2178" w:rsidRDefault="008D2178" w:rsidP="00630465">
      <w:pPr>
        <w:pStyle w:val="Odstavecseseznamem"/>
        <w:spacing w:after="0"/>
        <w:ind w:left="1305"/>
        <w:jc w:val="right"/>
      </w:pPr>
    </w:p>
    <w:p w14:paraId="630BC454" w14:textId="5D7AD8DC" w:rsidR="00290D1E" w:rsidRPr="00290D1E" w:rsidRDefault="00290D1E" w:rsidP="00290D1E">
      <w:pPr>
        <w:pStyle w:val="Odstavecseseznamem"/>
        <w:spacing w:after="0"/>
        <w:ind w:left="1305"/>
      </w:pPr>
    </w:p>
    <w:p w14:paraId="6BEB0E9D" w14:textId="01700CA9" w:rsidR="008D2178" w:rsidRDefault="001A72F0" w:rsidP="00C35E0F">
      <w:pPr>
        <w:spacing w:after="0"/>
        <w:rPr>
          <w:b/>
          <w:bCs/>
        </w:rPr>
      </w:pPr>
      <w:r>
        <w:rPr>
          <w:b/>
          <w:bCs/>
        </w:rPr>
        <w:t>Téma:</w:t>
      </w:r>
      <w:r w:rsidR="004B5337">
        <w:rPr>
          <w:b/>
          <w:bCs/>
        </w:rPr>
        <w:t xml:space="preserve">   ZÁŽITKY A DOJMY Z PRÁZDNIN</w:t>
      </w:r>
    </w:p>
    <w:p w14:paraId="15294975" w14:textId="42A2692A" w:rsidR="004B5337" w:rsidRDefault="004B5337" w:rsidP="00C35E0F">
      <w:pPr>
        <w:spacing w:after="0"/>
        <w:rPr>
          <w:b/>
          <w:bCs/>
        </w:rPr>
      </w:pPr>
    </w:p>
    <w:p w14:paraId="6BA94BD2" w14:textId="238BDD7A" w:rsidR="004B5337" w:rsidRDefault="004B5337" w:rsidP="00C35E0F">
      <w:pPr>
        <w:spacing w:after="0"/>
        <w:rPr>
          <w:bCs/>
        </w:rPr>
      </w:pPr>
      <w:r>
        <w:rPr>
          <w:b/>
          <w:bCs/>
        </w:rPr>
        <w:t xml:space="preserve">Činnosti:     </w:t>
      </w:r>
      <w:r>
        <w:rPr>
          <w:bCs/>
        </w:rPr>
        <w:t>Můj nejhezčí zážitek z prázdnin (výtvarné zpracování)</w:t>
      </w:r>
    </w:p>
    <w:p w14:paraId="47BC51C2" w14:textId="4592D0F4" w:rsidR="004B5337" w:rsidRDefault="004B5337" w:rsidP="00C35E0F">
      <w:pPr>
        <w:spacing w:after="0"/>
        <w:rPr>
          <w:bCs/>
        </w:rPr>
      </w:pPr>
      <w:r>
        <w:rPr>
          <w:bCs/>
        </w:rPr>
        <w:t xml:space="preserve">                     Moje prázdniny – připomenutí letních prázdnin </w:t>
      </w:r>
      <w:r w:rsidR="00630465">
        <w:rPr>
          <w:bCs/>
        </w:rPr>
        <w:t>–</w:t>
      </w:r>
      <w:r>
        <w:rPr>
          <w:bCs/>
        </w:rPr>
        <w:t xml:space="preserve"> vyprávění</w:t>
      </w:r>
    </w:p>
    <w:p w14:paraId="6C463CBF" w14:textId="594B83DC" w:rsidR="00630465" w:rsidRDefault="00630465" w:rsidP="00C35E0F">
      <w:pPr>
        <w:spacing w:after="0"/>
        <w:rPr>
          <w:bCs/>
        </w:rPr>
      </w:pPr>
      <w:r>
        <w:rPr>
          <w:bCs/>
        </w:rPr>
        <w:t xml:space="preserve">                     Zhlédnutí příběhu „Mach a Šebestová na prázdninách“</w:t>
      </w:r>
    </w:p>
    <w:p w14:paraId="2D24928E" w14:textId="411A2C6E" w:rsidR="004B5337" w:rsidRPr="004B5337" w:rsidRDefault="004B5337" w:rsidP="00C35E0F">
      <w:pPr>
        <w:spacing w:after="0"/>
        <w:rPr>
          <w:bCs/>
        </w:rPr>
      </w:pPr>
      <w:r>
        <w:rPr>
          <w:bCs/>
        </w:rPr>
        <w:t xml:space="preserve">                     </w:t>
      </w:r>
    </w:p>
    <w:p w14:paraId="2B8FA29C" w14:textId="77777777" w:rsidR="00C35E0F" w:rsidRDefault="00C35E0F" w:rsidP="00C35E0F">
      <w:pPr>
        <w:pStyle w:val="Odstavecseseznamem"/>
        <w:spacing w:after="0"/>
        <w:rPr>
          <w:bCs/>
        </w:rPr>
      </w:pPr>
    </w:p>
    <w:p w14:paraId="0128F2BC" w14:textId="6E14CE85" w:rsidR="00C35E0F" w:rsidRDefault="00630465" w:rsidP="00C35E0F">
      <w:pPr>
        <w:spacing w:after="0"/>
        <w:rPr>
          <w:b/>
          <w:bCs/>
        </w:rPr>
      </w:pPr>
      <w:r>
        <w:rPr>
          <w:b/>
          <w:bCs/>
        </w:rPr>
        <w:t>Téma:    MOJE VYSNĚNÁ ŠKOLA</w:t>
      </w:r>
    </w:p>
    <w:p w14:paraId="2F43B4B6" w14:textId="53786F46" w:rsidR="00630465" w:rsidRDefault="00630465" w:rsidP="00C35E0F">
      <w:pPr>
        <w:spacing w:after="0"/>
        <w:rPr>
          <w:b/>
          <w:bCs/>
        </w:rPr>
      </w:pPr>
    </w:p>
    <w:p w14:paraId="4E51C35E" w14:textId="46F059B8" w:rsidR="00630465" w:rsidRDefault="00630465" w:rsidP="00C35E0F">
      <w:pPr>
        <w:spacing w:after="0"/>
        <w:rPr>
          <w:bCs/>
        </w:rPr>
      </w:pPr>
      <w:r>
        <w:rPr>
          <w:b/>
          <w:bCs/>
        </w:rPr>
        <w:t xml:space="preserve">Činnosti:     </w:t>
      </w:r>
      <w:r>
        <w:rPr>
          <w:bCs/>
        </w:rPr>
        <w:t xml:space="preserve">Výtvarná soutěž </w:t>
      </w:r>
      <w:r w:rsidR="00A65258">
        <w:rPr>
          <w:bCs/>
        </w:rPr>
        <w:t>„Moje vysněná škola“</w:t>
      </w:r>
    </w:p>
    <w:p w14:paraId="0DAED338" w14:textId="69706A41" w:rsidR="00A65258" w:rsidRDefault="00A65258" w:rsidP="00C35E0F">
      <w:pPr>
        <w:spacing w:after="0"/>
        <w:rPr>
          <w:bCs/>
        </w:rPr>
      </w:pPr>
      <w:r>
        <w:rPr>
          <w:bCs/>
        </w:rPr>
        <w:t xml:space="preserve">                     Moje vysněná školní družina – stavíme z lega a kostek</w:t>
      </w:r>
    </w:p>
    <w:p w14:paraId="18A93AE0" w14:textId="10421B59" w:rsidR="00A65258" w:rsidRDefault="00A65258" w:rsidP="00C35E0F">
      <w:pPr>
        <w:spacing w:after="0"/>
        <w:rPr>
          <w:bCs/>
        </w:rPr>
      </w:pPr>
      <w:r>
        <w:rPr>
          <w:bCs/>
        </w:rPr>
        <w:t xml:space="preserve">                     Seznámení se školní knihovnou</w:t>
      </w:r>
    </w:p>
    <w:p w14:paraId="531FCEEB" w14:textId="5C6CC6B2" w:rsidR="00A65258" w:rsidRDefault="00A65258" w:rsidP="00C35E0F">
      <w:pPr>
        <w:spacing w:after="0"/>
        <w:rPr>
          <w:bCs/>
        </w:rPr>
      </w:pPr>
      <w:r>
        <w:rPr>
          <w:bCs/>
        </w:rPr>
        <w:t xml:space="preserve">                     </w:t>
      </w:r>
      <w:proofErr w:type="spellStart"/>
      <w:r>
        <w:rPr>
          <w:bCs/>
        </w:rPr>
        <w:t>Leontýnka</w:t>
      </w:r>
      <w:proofErr w:type="spellEnd"/>
      <w:r>
        <w:rPr>
          <w:bCs/>
        </w:rPr>
        <w:t xml:space="preserve"> – „Jdu do školy“ (nácvik písně)</w:t>
      </w:r>
    </w:p>
    <w:p w14:paraId="540F7481" w14:textId="6FF54A88" w:rsidR="00A65258" w:rsidRDefault="00A65258" w:rsidP="00C35E0F">
      <w:pPr>
        <w:spacing w:after="0"/>
        <w:rPr>
          <w:bCs/>
        </w:rPr>
      </w:pPr>
    </w:p>
    <w:p w14:paraId="30394329" w14:textId="1FD24A32" w:rsidR="00A65258" w:rsidRDefault="00A65258" w:rsidP="00C35E0F">
      <w:pPr>
        <w:spacing w:after="0"/>
        <w:rPr>
          <w:bCs/>
        </w:rPr>
      </w:pPr>
    </w:p>
    <w:p w14:paraId="617532E2" w14:textId="73456E0D" w:rsidR="00A65258" w:rsidRDefault="007B2DA7" w:rsidP="00C35E0F">
      <w:pPr>
        <w:spacing w:after="0"/>
        <w:rPr>
          <w:b/>
          <w:bCs/>
        </w:rPr>
      </w:pPr>
      <w:r>
        <w:rPr>
          <w:b/>
          <w:bCs/>
        </w:rPr>
        <w:t>Téma:</w:t>
      </w:r>
      <w:r w:rsidR="000F5D8D">
        <w:rPr>
          <w:bCs/>
        </w:rPr>
        <w:t xml:space="preserve">   </w:t>
      </w:r>
      <w:r w:rsidR="00A65258">
        <w:rPr>
          <w:bCs/>
        </w:rPr>
        <w:t xml:space="preserve"> </w:t>
      </w:r>
      <w:r w:rsidR="00A65258">
        <w:rPr>
          <w:b/>
          <w:bCs/>
        </w:rPr>
        <w:t>PO PRÁZDNINÁCH SPORTUJEME</w:t>
      </w:r>
    </w:p>
    <w:p w14:paraId="26535863" w14:textId="6672A64E" w:rsidR="00A65258" w:rsidRDefault="00A65258" w:rsidP="00C35E0F">
      <w:pPr>
        <w:spacing w:after="0"/>
        <w:rPr>
          <w:b/>
          <w:bCs/>
        </w:rPr>
      </w:pPr>
    </w:p>
    <w:p w14:paraId="5762DE18" w14:textId="1745680A" w:rsidR="00A65258" w:rsidRDefault="00A65258" w:rsidP="00C35E0F">
      <w:pPr>
        <w:spacing w:after="0"/>
        <w:rPr>
          <w:bCs/>
        </w:rPr>
      </w:pPr>
      <w:r>
        <w:rPr>
          <w:b/>
          <w:bCs/>
        </w:rPr>
        <w:t>Činnosti:</w:t>
      </w:r>
      <w:r w:rsidR="007B2DA7">
        <w:rPr>
          <w:b/>
          <w:bCs/>
        </w:rPr>
        <w:t xml:space="preserve">     </w:t>
      </w:r>
      <w:r w:rsidR="007B2DA7">
        <w:rPr>
          <w:bCs/>
        </w:rPr>
        <w:t xml:space="preserve">Seznamovací </w:t>
      </w:r>
      <w:r w:rsidR="00DF7481">
        <w:rPr>
          <w:bCs/>
        </w:rPr>
        <w:t xml:space="preserve">pohybové hry na </w:t>
      </w:r>
      <w:proofErr w:type="spellStart"/>
      <w:r w:rsidR="00DF7481">
        <w:rPr>
          <w:bCs/>
        </w:rPr>
        <w:t>šk</w:t>
      </w:r>
      <w:proofErr w:type="spellEnd"/>
      <w:r w:rsidR="00DF7481">
        <w:rPr>
          <w:bCs/>
        </w:rPr>
        <w:t xml:space="preserve">. zahradě a </w:t>
      </w:r>
      <w:proofErr w:type="spellStart"/>
      <w:r w:rsidR="00DF7481">
        <w:rPr>
          <w:bCs/>
        </w:rPr>
        <w:t>šk</w:t>
      </w:r>
      <w:proofErr w:type="spellEnd"/>
      <w:r w:rsidR="00DF7481">
        <w:rPr>
          <w:bCs/>
        </w:rPr>
        <w:t>. h</w:t>
      </w:r>
      <w:r w:rsidR="007B2DA7">
        <w:rPr>
          <w:bCs/>
        </w:rPr>
        <w:t>řišti</w:t>
      </w:r>
    </w:p>
    <w:p w14:paraId="7B60B391" w14:textId="4DE739E0" w:rsidR="000F5D8D" w:rsidRDefault="000F5D8D" w:rsidP="00C35E0F">
      <w:pPr>
        <w:spacing w:after="0"/>
        <w:rPr>
          <w:bCs/>
        </w:rPr>
      </w:pPr>
      <w:r>
        <w:rPr>
          <w:bCs/>
        </w:rPr>
        <w:t xml:space="preserve">                     „Cesta za pokladem“ – orientační hra v přírodě</w:t>
      </w:r>
    </w:p>
    <w:p w14:paraId="196B1EF7" w14:textId="2B16E0DE" w:rsidR="000F5D8D" w:rsidRDefault="000F5D8D" w:rsidP="00C35E0F">
      <w:pPr>
        <w:spacing w:after="0"/>
        <w:rPr>
          <w:bCs/>
        </w:rPr>
      </w:pPr>
      <w:r>
        <w:rPr>
          <w:bCs/>
        </w:rPr>
        <w:lastRenderedPageBreak/>
        <w:t xml:space="preserve">                     Míčové hry na hřišti</w:t>
      </w:r>
    </w:p>
    <w:p w14:paraId="27BD76C6" w14:textId="2A824067" w:rsidR="002717F6" w:rsidRDefault="002717F6" w:rsidP="00C35E0F">
      <w:pPr>
        <w:spacing w:after="0"/>
        <w:rPr>
          <w:bCs/>
        </w:rPr>
      </w:pPr>
    </w:p>
    <w:p w14:paraId="61ED8B47" w14:textId="71051727" w:rsidR="002717F6" w:rsidRDefault="002717F6" w:rsidP="00C35E0F">
      <w:pPr>
        <w:spacing w:after="0"/>
        <w:rPr>
          <w:bCs/>
        </w:rPr>
      </w:pPr>
    </w:p>
    <w:p w14:paraId="6B5636BD" w14:textId="657EEF5D" w:rsidR="002717F6" w:rsidRDefault="002717F6" w:rsidP="00C35E0F">
      <w:pPr>
        <w:spacing w:after="0"/>
        <w:rPr>
          <w:bCs/>
        </w:rPr>
      </w:pPr>
    </w:p>
    <w:p w14:paraId="51B1A29E" w14:textId="1C0EF42C" w:rsidR="002717F6" w:rsidRDefault="002717F6" w:rsidP="00C35E0F">
      <w:pPr>
        <w:spacing w:after="0"/>
        <w:rPr>
          <w:b/>
          <w:bCs/>
        </w:rPr>
      </w:pPr>
      <w:r>
        <w:rPr>
          <w:b/>
          <w:bCs/>
        </w:rPr>
        <w:t>Téma:     PPODZIMNÍ PLODY</w:t>
      </w:r>
    </w:p>
    <w:p w14:paraId="04B9ECB1" w14:textId="6BB9F852" w:rsidR="002717F6" w:rsidRDefault="002717F6" w:rsidP="00C35E0F">
      <w:pPr>
        <w:spacing w:after="0"/>
        <w:rPr>
          <w:b/>
          <w:bCs/>
        </w:rPr>
      </w:pPr>
    </w:p>
    <w:p w14:paraId="58786091" w14:textId="209B56E6" w:rsidR="002717F6" w:rsidRDefault="002717F6" w:rsidP="00C35E0F">
      <w:pPr>
        <w:spacing w:after="0"/>
        <w:rPr>
          <w:bCs/>
        </w:rPr>
      </w:pPr>
      <w:r>
        <w:rPr>
          <w:b/>
          <w:bCs/>
        </w:rPr>
        <w:t xml:space="preserve">Činnosti:     </w:t>
      </w:r>
      <w:r>
        <w:rPr>
          <w:bCs/>
        </w:rPr>
        <w:t>Ovoce a zelenina – sklizeň a uskladnění</w:t>
      </w:r>
    </w:p>
    <w:p w14:paraId="6D4CAFCD" w14:textId="3EDBF3F3" w:rsidR="002717F6" w:rsidRDefault="002717F6" w:rsidP="00C35E0F">
      <w:pPr>
        <w:spacing w:after="0"/>
        <w:rPr>
          <w:bCs/>
        </w:rPr>
      </w:pPr>
      <w:r>
        <w:rPr>
          <w:bCs/>
        </w:rPr>
        <w:t xml:space="preserve">                     Hádanky na téma ovoce a zelenina</w:t>
      </w:r>
    </w:p>
    <w:p w14:paraId="172A92C3" w14:textId="34BB9DD7" w:rsidR="002717F6" w:rsidRDefault="002717F6" w:rsidP="00C35E0F">
      <w:pPr>
        <w:spacing w:after="0"/>
        <w:rPr>
          <w:bCs/>
        </w:rPr>
      </w:pPr>
      <w:r>
        <w:rPr>
          <w:bCs/>
        </w:rPr>
        <w:t xml:space="preserve">                     Výroba jablíček z papíru</w:t>
      </w:r>
    </w:p>
    <w:p w14:paraId="7BD644D1" w14:textId="631BC5B2" w:rsidR="002717F6" w:rsidRPr="002717F6" w:rsidRDefault="002717F6" w:rsidP="00C35E0F">
      <w:pPr>
        <w:spacing w:after="0"/>
        <w:rPr>
          <w:bCs/>
        </w:rPr>
      </w:pPr>
      <w:r>
        <w:rPr>
          <w:bCs/>
        </w:rPr>
        <w:t xml:space="preserve">                     Vycházka se zaměřením na ovocné stromy</w:t>
      </w:r>
    </w:p>
    <w:p w14:paraId="37FACA1D" w14:textId="5B92948D" w:rsidR="00C35E0F" w:rsidRPr="00DF7481" w:rsidRDefault="00DF7481" w:rsidP="00C35E0F">
      <w:pPr>
        <w:spacing w:after="0"/>
        <w:rPr>
          <w:bCs/>
        </w:rPr>
      </w:pPr>
      <w:r>
        <w:rPr>
          <w:bCs/>
        </w:rPr>
        <w:t xml:space="preserve">                    </w:t>
      </w:r>
    </w:p>
    <w:p w14:paraId="010C11DD" w14:textId="4E549551" w:rsidR="00C35E0F" w:rsidRDefault="00C35E0F" w:rsidP="00C35E0F">
      <w:pPr>
        <w:spacing w:after="0"/>
        <w:rPr>
          <w:b/>
          <w:bCs/>
        </w:rPr>
      </w:pPr>
    </w:p>
    <w:p w14:paraId="5C79AAE3" w14:textId="2676F9F4" w:rsidR="00C35E0F" w:rsidRDefault="00C35E0F" w:rsidP="00C35E0F">
      <w:pPr>
        <w:spacing w:after="0"/>
        <w:rPr>
          <w:b/>
          <w:bCs/>
        </w:rPr>
      </w:pPr>
    </w:p>
    <w:p w14:paraId="3165A3F1" w14:textId="40336942" w:rsidR="00C35E0F" w:rsidRPr="00C35E0F" w:rsidRDefault="00C35E0F" w:rsidP="00C35E0F">
      <w:pPr>
        <w:spacing w:after="0"/>
        <w:rPr>
          <w:b/>
          <w:bCs/>
        </w:rPr>
      </w:pPr>
    </w:p>
    <w:p w14:paraId="2B7FF26C" w14:textId="3D5FD4B1" w:rsidR="005659AD" w:rsidRDefault="00841513" w:rsidP="005659AD">
      <w:pPr>
        <w:spacing w:after="0"/>
        <w:rPr>
          <w:bCs/>
        </w:rPr>
      </w:pPr>
      <w:r>
        <w:rPr>
          <w:bCs/>
        </w:rPr>
        <w:t xml:space="preserve">Vypracovala: </w:t>
      </w:r>
    </w:p>
    <w:p w14:paraId="206F55FB" w14:textId="0298C129" w:rsidR="00841513" w:rsidRDefault="00DF7481" w:rsidP="005659AD">
      <w:pPr>
        <w:spacing w:after="0"/>
        <w:rPr>
          <w:bCs/>
        </w:rPr>
      </w:pPr>
      <w:r>
        <w:rPr>
          <w:bCs/>
        </w:rPr>
        <w:t xml:space="preserve">Ivona </w:t>
      </w:r>
      <w:proofErr w:type="spellStart"/>
      <w:r>
        <w:rPr>
          <w:bCs/>
        </w:rPr>
        <w:t>Ledvoňová</w:t>
      </w:r>
      <w:proofErr w:type="spellEnd"/>
      <w:r>
        <w:rPr>
          <w:bCs/>
        </w:rPr>
        <w:t xml:space="preserve"> </w:t>
      </w:r>
    </w:p>
    <w:p w14:paraId="456EE317" w14:textId="77777777" w:rsidR="00841513" w:rsidRPr="00841513" w:rsidRDefault="00841513" w:rsidP="005659AD">
      <w:pPr>
        <w:spacing w:after="0"/>
        <w:rPr>
          <w:bCs/>
        </w:rPr>
      </w:pPr>
    </w:p>
    <w:p w14:paraId="6683ECA1" w14:textId="77777777" w:rsidR="005659AD" w:rsidRDefault="005659AD" w:rsidP="005659AD">
      <w:pPr>
        <w:spacing w:after="0"/>
        <w:rPr>
          <w:sz w:val="24"/>
          <w:szCs w:val="24"/>
        </w:rPr>
      </w:pPr>
    </w:p>
    <w:p w14:paraId="6C68DB31" w14:textId="4B3D720A" w:rsidR="005659AD" w:rsidRPr="005659AD" w:rsidRDefault="005659AD" w:rsidP="005659AD">
      <w:pPr>
        <w:spacing w:after="0"/>
        <w:rPr>
          <w:sz w:val="24"/>
          <w:szCs w:val="24"/>
        </w:rPr>
      </w:pPr>
    </w:p>
    <w:p w14:paraId="0DADE19D" w14:textId="77777777" w:rsidR="00CE378F" w:rsidRPr="005659AD" w:rsidRDefault="00CE378F" w:rsidP="005659AD">
      <w:pPr>
        <w:spacing w:after="0"/>
        <w:rPr>
          <w:sz w:val="24"/>
          <w:szCs w:val="24"/>
        </w:rPr>
      </w:pPr>
    </w:p>
    <w:p w14:paraId="62B4EC6B" w14:textId="77777777" w:rsidR="00C618EC" w:rsidRPr="005659AD" w:rsidRDefault="00C618EC" w:rsidP="005659AD">
      <w:pPr>
        <w:spacing w:after="0"/>
        <w:rPr>
          <w:sz w:val="24"/>
          <w:szCs w:val="24"/>
        </w:rPr>
      </w:pPr>
    </w:p>
    <w:p w14:paraId="51DEC167" w14:textId="77777777" w:rsidR="000D4C9F" w:rsidRDefault="000D4C9F"/>
    <w:p w14:paraId="69AE61E9" w14:textId="77777777" w:rsidR="000D4C9F" w:rsidRDefault="000D4C9F"/>
    <w:p w14:paraId="61EF0B26" w14:textId="77777777" w:rsidR="000D4C9F" w:rsidRDefault="000D4C9F"/>
    <w:p w14:paraId="2A8B930A" w14:textId="77777777" w:rsidR="000D4C9F" w:rsidRDefault="000D4C9F"/>
    <w:sectPr w:rsidR="000D4C9F" w:rsidSect="00C62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C7544" w14:textId="77777777" w:rsidR="00102A11" w:rsidRDefault="00102A11" w:rsidP="000D4C9F">
      <w:pPr>
        <w:spacing w:after="0" w:line="240" w:lineRule="auto"/>
      </w:pPr>
      <w:r>
        <w:separator/>
      </w:r>
    </w:p>
  </w:endnote>
  <w:endnote w:type="continuationSeparator" w:id="0">
    <w:p w14:paraId="581A0D42" w14:textId="77777777" w:rsidR="00102A11" w:rsidRDefault="00102A11" w:rsidP="000D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F8419" w14:textId="77777777" w:rsidR="00102A11" w:rsidRDefault="00102A11" w:rsidP="000D4C9F">
      <w:pPr>
        <w:spacing w:after="0" w:line="240" w:lineRule="auto"/>
      </w:pPr>
      <w:r>
        <w:separator/>
      </w:r>
    </w:p>
  </w:footnote>
  <w:footnote w:type="continuationSeparator" w:id="0">
    <w:p w14:paraId="2BFA60AE" w14:textId="77777777" w:rsidR="00102A11" w:rsidRDefault="00102A11" w:rsidP="000D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B9812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3E3E4A42" wp14:editId="76B39087">
          <wp:simplePos x="0" y="0"/>
          <wp:positionH relativeFrom="column">
            <wp:posOffset>4310380</wp:posOffset>
          </wp:positionH>
          <wp:positionV relativeFrom="paragraph">
            <wp:posOffset>-287655</wp:posOffset>
          </wp:positionV>
          <wp:extent cx="1257300" cy="1066800"/>
          <wp:effectExtent l="1905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6E7C">
      <w:rPr>
        <w:rFonts w:ascii="Arial" w:hAnsi="Arial" w:cs="Arial"/>
        <w:b/>
        <w:u w:val="single"/>
      </w:rPr>
      <w:t>Základní škola a Mateřská škola Jindřichov,</w:t>
    </w:r>
  </w:p>
  <w:p w14:paraId="7C35C99F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 w:rsidRPr="005E6E7C">
      <w:rPr>
        <w:rFonts w:ascii="Arial" w:hAnsi="Arial" w:cs="Arial"/>
        <w:b/>
        <w:u w:val="single"/>
      </w:rPr>
      <w:t>793 83 Jindřichov 457</w:t>
    </w:r>
    <w:r>
      <w:rPr>
        <w:rFonts w:ascii="Arial" w:hAnsi="Arial" w:cs="Arial"/>
        <w:b/>
        <w:u w:val="single"/>
      </w:rPr>
      <w:t xml:space="preserve">, </w:t>
    </w:r>
    <w:r w:rsidRPr="005E6E7C">
      <w:rPr>
        <w:rFonts w:ascii="Arial" w:hAnsi="Arial" w:cs="Arial"/>
        <w:b/>
        <w:u w:val="single"/>
      </w:rPr>
      <w:t>okres Bruntál</w:t>
    </w:r>
  </w:p>
  <w:p w14:paraId="3684C5DC" w14:textId="77777777" w:rsidR="000D4C9F" w:rsidRDefault="000D4C9F" w:rsidP="000D4C9F">
    <w:pPr>
      <w:pStyle w:val="Zhlav"/>
    </w:pPr>
  </w:p>
  <w:p w14:paraId="1EA74E62" w14:textId="77777777" w:rsidR="000D4C9F" w:rsidRDefault="000D4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1B2"/>
    <w:multiLevelType w:val="hybridMultilevel"/>
    <w:tmpl w:val="0A0C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60A2"/>
    <w:multiLevelType w:val="hybridMultilevel"/>
    <w:tmpl w:val="C48E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57BC"/>
    <w:multiLevelType w:val="hybridMultilevel"/>
    <w:tmpl w:val="16A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67AB3"/>
    <w:multiLevelType w:val="hybridMultilevel"/>
    <w:tmpl w:val="86AC147C"/>
    <w:lvl w:ilvl="0" w:tplc="9CFCDCA6">
      <w:numFmt w:val="bullet"/>
      <w:lvlText w:val="-"/>
      <w:lvlJc w:val="left"/>
      <w:pPr>
        <w:ind w:left="1305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2A1B764F"/>
    <w:multiLevelType w:val="hybridMultilevel"/>
    <w:tmpl w:val="EF16B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D08CB"/>
    <w:multiLevelType w:val="hybridMultilevel"/>
    <w:tmpl w:val="010C7526"/>
    <w:lvl w:ilvl="0" w:tplc="D368C71C">
      <w:numFmt w:val="bullet"/>
      <w:lvlText w:val="-"/>
      <w:lvlJc w:val="left"/>
      <w:pPr>
        <w:ind w:left="1305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515B48A3"/>
    <w:multiLevelType w:val="hybridMultilevel"/>
    <w:tmpl w:val="84CA9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113A9"/>
    <w:multiLevelType w:val="hybridMultilevel"/>
    <w:tmpl w:val="BA6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F1BA3"/>
    <w:multiLevelType w:val="hybridMultilevel"/>
    <w:tmpl w:val="D1EAA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07EF3"/>
    <w:multiLevelType w:val="hybridMultilevel"/>
    <w:tmpl w:val="FB52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417C3"/>
    <w:multiLevelType w:val="hybridMultilevel"/>
    <w:tmpl w:val="792C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9F"/>
    <w:rsid w:val="000048E2"/>
    <w:rsid w:val="00012FE5"/>
    <w:rsid w:val="00081CFB"/>
    <w:rsid w:val="00082B04"/>
    <w:rsid w:val="000848BB"/>
    <w:rsid w:val="000864E6"/>
    <w:rsid w:val="000D4C9F"/>
    <w:rsid w:val="000F5D8D"/>
    <w:rsid w:val="00102A11"/>
    <w:rsid w:val="001306BE"/>
    <w:rsid w:val="00166A76"/>
    <w:rsid w:val="001805AE"/>
    <w:rsid w:val="001869BE"/>
    <w:rsid w:val="00186C30"/>
    <w:rsid w:val="001A72F0"/>
    <w:rsid w:val="001A7861"/>
    <w:rsid w:val="001E3FF1"/>
    <w:rsid w:val="002076CA"/>
    <w:rsid w:val="002717F6"/>
    <w:rsid w:val="00290D1E"/>
    <w:rsid w:val="002D3F69"/>
    <w:rsid w:val="00300A6F"/>
    <w:rsid w:val="003208BB"/>
    <w:rsid w:val="0034481D"/>
    <w:rsid w:val="003473EE"/>
    <w:rsid w:val="0035531B"/>
    <w:rsid w:val="00387B17"/>
    <w:rsid w:val="003F1CD7"/>
    <w:rsid w:val="00401A40"/>
    <w:rsid w:val="00462F3F"/>
    <w:rsid w:val="0047332B"/>
    <w:rsid w:val="004B5337"/>
    <w:rsid w:val="004F5DBC"/>
    <w:rsid w:val="0052522F"/>
    <w:rsid w:val="005659AD"/>
    <w:rsid w:val="005734F8"/>
    <w:rsid w:val="005C64D4"/>
    <w:rsid w:val="005E7E71"/>
    <w:rsid w:val="0062098F"/>
    <w:rsid w:val="00624E2B"/>
    <w:rsid w:val="00630465"/>
    <w:rsid w:val="006A48EB"/>
    <w:rsid w:val="006F072E"/>
    <w:rsid w:val="0074442B"/>
    <w:rsid w:val="0074682F"/>
    <w:rsid w:val="00753E43"/>
    <w:rsid w:val="00764CAD"/>
    <w:rsid w:val="007B2DA7"/>
    <w:rsid w:val="007B5888"/>
    <w:rsid w:val="007E3B1E"/>
    <w:rsid w:val="007E773E"/>
    <w:rsid w:val="00841513"/>
    <w:rsid w:val="00864DDA"/>
    <w:rsid w:val="00870823"/>
    <w:rsid w:val="008D2178"/>
    <w:rsid w:val="008E3975"/>
    <w:rsid w:val="008E51F4"/>
    <w:rsid w:val="00910694"/>
    <w:rsid w:val="00937BBC"/>
    <w:rsid w:val="009820CA"/>
    <w:rsid w:val="009B440C"/>
    <w:rsid w:val="00A04510"/>
    <w:rsid w:val="00A379C5"/>
    <w:rsid w:val="00A40185"/>
    <w:rsid w:val="00A64D82"/>
    <w:rsid w:val="00A65258"/>
    <w:rsid w:val="00A8050A"/>
    <w:rsid w:val="00B7386C"/>
    <w:rsid w:val="00BC574C"/>
    <w:rsid w:val="00BD54E0"/>
    <w:rsid w:val="00BF4CEF"/>
    <w:rsid w:val="00C071DE"/>
    <w:rsid w:val="00C340F4"/>
    <w:rsid w:val="00C35E0F"/>
    <w:rsid w:val="00C618EC"/>
    <w:rsid w:val="00C625C7"/>
    <w:rsid w:val="00CB30BE"/>
    <w:rsid w:val="00CD0FD0"/>
    <w:rsid w:val="00CE378F"/>
    <w:rsid w:val="00CF244F"/>
    <w:rsid w:val="00D023BF"/>
    <w:rsid w:val="00D47E47"/>
    <w:rsid w:val="00D55EAA"/>
    <w:rsid w:val="00DA4FC7"/>
    <w:rsid w:val="00DC0F9A"/>
    <w:rsid w:val="00DC792D"/>
    <w:rsid w:val="00DD6785"/>
    <w:rsid w:val="00DE2D58"/>
    <w:rsid w:val="00DE5E52"/>
    <w:rsid w:val="00DF7481"/>
    <w:rsid w:val="00E111A8"/>
    <w:rsid w:val="00E62AD3"/>
    <w:rsid w:val="00E71AA0"/>
    <w:rsid w:val="00E77A4B"/>
    <w:rsid w:val="00E84551"/>
    <w:rsid w:val="00EC45EF"/>
    <w:rsid w:val="00EC55B3"/>
    <w:rsid w:val="00F5084A"/>
    <w:rsid w:val="00F50F01"/>
    <w:rsid w:val="00F71567"/>
    <w:rsid w:val="00F96BFF"/>
    <w:rsid w:val="00FC4019"/>
    <w:rsid w:val="4A3B8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CF36E"/>
  <w15:docId w15:val="{FD4384EE-5E47-4317-963D-4807796B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1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4C9F"/>
  </w:style>
  <w:style w:type="paragraph" w:styleId="Zpat">
    <w:name w:val="footer"/>
    <w:basedOn w:val="Normln"/>
    <w:link w:val="ZpatChar"/>
    <w:uiPriority w:val="99"/>
    <w:semiHidden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4C9F"/>
  </w:style>
  <w:style w:type="paragraph" w:styleId="Nzev">
    <w:name w:val="Title"/>
    <w:basedOn w:val="Normln"/>
    <w:next w:val="Normln"/>
    <w:link w:val="NzevChar"/>
    <w:uiPriority w:val="10"/>
    <w:qFormat/>
    <w:rsid w:val="006A4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65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259ed-0fe1-4722-ac50-a63a1360b8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3B18DAADCC8F49994FF87D2B001F21" ma:contentTypeVersion="16" ma:contentTypeDescription="Vytvoří nový dokument" ma:contentTypeScope="" ma:versionID="51f56e853e8b6acb3e8f62c079f7a8e1">
  <xsd:schema xmlns:xsd="http://www.w3.org/2001/XMLSchema" xmlns:xs="http://www.w3.org/2001/XMLSchema" xmlns:p="http://schemas.microsoft.com/office/2006/metadata/properties" xmlns:ns3="56e259ed-0fe1-4722-ac50-a63a1360b8bd" xmlns:ns4="104a1ce7-7884-43b5-82e0-44016d265953" targetNamespace="http://schemas.microsoft.com/office/2006/metadata/properties" ma:root="true" ma:fieldsID="fd3d5fb9fc9678cd63803ee27b07e891" ns3:_="" ns4:_="">
    <xsd:import namespace="56e259ed-0fe1-4722-ac50-a63a1360b8bd"/>
    <xsd:import namespace="104a1ce7-7884-43b5-82e0-44016d265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259ed-0fe1-4722-ac50-a63a1360b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1ce7-7884-43b5-82e0-44016d26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6DDBC-77CB-4ACF-B6AB-59427970032B}">
  <ds:schemaRefs>
    <ds:schemaRef ds:uri="http://schemas.microsoft.com/office/2006/metadata/properties"/>
    <ds:schemaRef ds:uri="http://schemas.microsoft.com/office/infopath/2007/PartnerControls"/>
    <ds:schemaRef ds:uri="56e259ed-0fe1-4722-ac50-a63a1360b8bd"/>
  </ds:schemaRefs>
</ds:datastoreItem>
</file>

<file path=customXml/itemProps2.xml><?xml version="1.0" encoding="utf-8"?>
<ds:datastoreItem xmlns:ds="http://schemas.openxmlformats.org/officeDocument/2006/customXml" ds:itemID="{5A2CBD70-F0F7-46A1-95F6-004B65334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E8037-D813-4291-8819-E4D28A6AE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259ed-0fe1-4722-ac50-a63a1360b8bd"/>
    <ds:schemaRef ds:uri="104a1ce7-7884-43b5-82e0-44016d26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družina</dc:creator>
  <cp:lastModifiedBy>student</cp:lastModifiedBy>
  <cp:revision>18</cp:revision>
  <cp:lastPrinted>2025-08-26T07:14:00Z</cp:lastPrinted>
  <dcterms:created xsi:type="dcterms:W3CDTF">2025-08-21T11:43:00Z</dcterms:created>
  <dcterms:modified xsi:type="dcterms:W3CDTF">2025-08-26T08:22:00Z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0x010100CF3B18DAADCC8F49994FF87D2B001F21</vt:lpwstr>
  </property>
</Properties>
</file>